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tag w:val="goog_rdk_238"/>
        <w:id w:val="1713149630"/>
      </w:sdtPr>
      <w:sdtContent>
        <w:p w:rsidR="0000747D" w:rsidRDefault="0000747D" w:rsidP="0000747D">
          <w:pPr>
            <w:pStyle w:val="normal"/>
            <w:jc w:val="both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Załącznik nr 1 do zapytania ofertowego nr </w:t>
          </w:r>
          <w:r w:rsidR="00160255">
            <w:rPr>
              <w:color w:val="000000"/>
              <w:sz w:val="20"/>
              <w:szCs w:val="20"/>
            </w:rPr>
            <w:t>2</w:t>
          </w:r>
          <w:r>
            <w:rPr>
              <w:color w:val="000000"/>
              <w:sz w:val="20"/>
              <w:szCs w:val="20"/>
            </w:rPr>
            <w:t>/202</w:t>
          </w:r>
          <w:r w:rsidR="00160255">
            <w:rPr>
              <w:color w:val="000000"/>
              <w:sz w:val="20"/>
              <w:szCs w:val="20"/>
            </w:rPr>
            <w:t>1</w:t>
          </w:r>
          <w:r>
            <w:rPr>
              <w:color w:val="000000"/>
              <w:sz w:val="20"/>
              <w:szCs w:val="20"/>
            </w:rPr>
            <w:t xml:space="preserve"> z dnia </w:t>
          </w:r>
          <w:r w:rsidR="00160255">
            <w:rPr>
              <w:sz w:val="20"/>
              <w:szCs w:val="20"/>
            </w:rPr>
            <w:t>1</w:t>
          </w:r>
          <w:r w:rsidR="00F07787">
            <w:rPr>
              <w:sz w:val="20"/>
              <w:szCs w:val="20"/>
            </w:rPr>
            <w:t>9</w:t>
          </w:r>
          <w:r>
            <w:rPr>
              <w:sz w:val="20"/>
              <w:szCs w:val="20"/>
            </w:rPr>
            <w:t>.</w:t>
          </w:r>
          <w:r w:rsidR="00160255">
            <w:rPr>
              <w:sz w:val="20"/>
              <w:szCs w:val="20"/>
            </w:rPr>
            <w:t>01</w:t>
          </w:r>
          <w:r>
            <w:rPr>
              <w:sz w:val="20"/>
              <w:szCs w:val="20"/>
            </w:rPr>
            <w:t>.202</w:t>
          </w:r>
          <w:r w:rsidR="00160255">
            <w:rPr>
              <w:sz w:val="20"/>
              <w:szCs w:val="20"/>
            </w:rPr>
            <w:t>1</w:t>
          </w:r>
          <w:r>
            <w:rPr>
              <w:color w:val="000000"/>
              <w:sz w:val="20"/>
              <w:szCs w:val="20"/>
            </w:rPr>
            <w:t xml:space="preserve"> r.</w:t>
          </w:r>
        </w:p>
      </w:sdtContent>
    </w:sdt>
    <w:sdt>
      <w:sdtPr>
        <w:tag w:val="goog_rdk_239"/>
        <w:id w:val="1713149631"/>
      </w:sdtPr>
      <w:sdtContent>
        <w:p w:rsidR="0000747D" w:rsidRDefault="009B2E0F" w:rsidP="0000747D">
          <w:pPr>
            <w:pStyle w:val="normal"/>
            <w:jc w:val="both"/>
            <w:rPr>
              <w:b/>
              <w:color w:val="F7941E"/>
            </w:rPr>
          </w:pPr>
        </w:p>
      </w:sdtContent>
    </w:sdt>
    <w:sdt>
      <w:sdtPr>
        <w:tag w:val="goog_rdk_240"/>
        <w:id w:val="1713149632"/>
      </w:sdtPr>
      <w:sdtContent>
        <w:p w:rsidR="0000747D" w:rsidRDefault="0000747D" w:rsidP="0000747D">
          <w:pPr>
            <w:pStyle w:val="normal"/>
            <w:jc w:val="center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</w:rPr>
            <w:t>WZÓR OFERTY</w:t>
          </w:r>
        </w:p>
      </w:sdtContent>
    </w:sdt>
    <w:sdt>
      <w:sdtPr>
        <w:tag w:val="goog_rdk_242"/>
        <w:id w:val="1713149634"/>
      </w:sdtPr>
      <w:sdtContent>
        <w:p w:rsidR="0000747D" w:rsidRDefault="0000747D" w:rsidP="0000747D">
          <w:pPr>
            <w:pStyle w:val="normal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W odpowiedzi na Zapytanie Ofertowe nr </w:t>
          </w:r>
          <w:r w:rsidR="00160255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>/202</w:t>
          </w:r>
          <w:r w:rsidR="00160255">
            <w:rPr>
              <w:sz w:val="20"/>
              <w:szCs w:val="20"/>
            </w:rPr>
            <w:t>1</w:t>
          </w:r>
          <w:r>
            <w:rPr>
              <w:sz w:val="20"/>
              <w:szCs w:val="20"/>
            </w:rPr>
            <w:t xml:space="preserve"> z dnia </w:t>
          </w:r>
          <w:r w:rsidR="00160255">
            <w:rPr>
              <w:sz w:val="20"/>
              <w:szCs w:val="20"/>
            </w:rPr>
            <w:t>1</w:t>
          </w:r>
          <w:r w:rsidR="00F07787">
            <w:rPr>
              <w:sz w:val="20"/>
              <w:szCs w:val="20"/>
            </w:rPr>
            <w:t>9</w:t>
          </w:r>
          <w:r>
            <w:rPr>
              <w:sz w:val="20"/>
              <w:szCs w:val="20"/>
            </w:rPr>
            <w:t>.</w:t>
          </w:r>
          <w:r w:rsidR="00160255">
            <w:rPr>
              <w:sz w:val="20"/>
              <w:szCs w:val="20"/>
            </w:rPr>
            <w:t>01</w:t>
          </w:r>
          <w:r>
            <w:rPr>
              <w:sz w:val="20"/>
              <w:szCs w:val="20"/>
            </w:rPr>
            <w:t>.202</w:t>
          </w:r>
          <w:r w:rsidR="00160255">
            <w:rPr>
              <w:sz w:val="20"/>
              <w:szCs w:val="20"/>
            </w:rPr>
            <w:t>1</w:t>
          </w:r>
          <w:r>
            <w:rPr>
              <w:sz w:val="20"/>
              <w:szCs w:val="20"/>
            </w:rPr>
            <w:t xml:space="preserve"> r. dotyczące </w:t>
          </w:r>
          <w:r>
            <w:rPr>
              <w:color w:val="000000"/>
              <w:sz w:val="20"/>
              <w:szCs w:val="20"/>
            </w:rPr>
            <w:t>d</w:t>
          </w:r>
          <w:r w:rsidRPr="004119F2">
            <w:rPr>
              <w:color w:val="000000"/>
              <w:sz w:val="20"/>
              <w:szCs w:val="20"/>
            </w:rPr>
            <w:t>ostaw</w:t>
          </w:r>
          <w:r>
            <w:rPr>
              <w:color w:val="000000"/>
              <w:sz w:val="20"/>
              <w:szCs w:val="20"/>
            </w:rPr>
            <w:t>y</w:t>
          </w:r>
          <w:r w:rsidRPr="004119F2">
            <w:rPr>
              <w:color w:val="000000"/>
              <w:sz w:val="20"/>
              <w:szCs w:val="20"/>
            </w:rPr>
            <w:t xml:space="preserve"> wraz z montażem </w:t>
          </w:r>
          <w:r w:rsidR="00F07787">
            <w:rPr>
              <w:color w:val="000000"/>
              <w:sz w:val="20"/>
              <w:szCs w:val="20"/>
            </w:rPr>
            <w:t>infrastruktury technicznej w budynkach centrum logistycznego T</w:t>
          </w:r>
          <w:r w:rsidRPr="004119F2">
            <w:rPr>
              <w:color w:val="000000"/>
              <w:sz w:val="20"/>
              <w:szCs w:val="20"/>
            </w:rPr>
            <w:t>erminus przy ul. Octowej 26 w Białymstoku</w:t>
          </w:r>
          <w:r>
            <w:rPr>
              <w:sz w:val="20"/>
              <w:szCs w:val="20"/>
            </w:rPr>
            <w:t xml:space="preserve"> składamy poniższą ofertę:</w:t>
          </w:r>
        </w:p>
      </w:sdtContent>
    </w:sdt>
    <w:sdt>
      <w:sdtPr>
        <w:tag w:val="goog_rdk_243"/>
        <w:id w:val="1713149635"/>
      </w:sdtPr>
      <w:sdtContent>
        <w:p w:rsidR="0000747D" w:rsidRDefault="009B2E0F" w:rsidP="0000747D">
          <w:pPr>
            <w:pStyle w:val="normal"/>
            <w:rPr>
              <w:sz w:val="20"/>
              <w:szCs w:val="20"/>
            </w:rPr>
          </w:pPr>
        </w:p>
      </w:sdtContent>
    </w:sdt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39"/>
        <w:gridCol w:w="5074"/>
      </w:tblGrid>
      <w:tr w:rsidR="0000747D" w:rsidTr="0096160F">
        <w:tc>
          <w:tcPr>
            <w:tcW w:w="8613" w:type="dxa"/>
            <w:gridSpan w:val="2"/>
            <w:shd w:val="clear" w:color="auto" w:fill="BFBFBF" w:themeFill="background1" w:themeFillShade="BF"/>
          </w:tcPr>
          <w:sdt>
            <w:sdtPr>
              <w:tag w:val="goog_rdk_244"/>
              <w:id w:val="1713149636"/>
            </w:sdtPr>
            <w:sdtContent>
              <w:p w:rsidR="0000747D" w:rsidRDefault="0000747D" w:rsidP="00290356">
                <w:pPr>
                  <w:pStyle w:val="normal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Dane Oferenta</w:t>
                </w:r>
              </w:p>
            </w:sdtContent>
          </w:sdt>
        </w:tc>
      </w:tr>
      <w:tr w:rsidR="0000747D" w:rsidTr="0096160F">
        <w:tc>
          <w:tcPr>
            <w:tcW w:w="3539" w:type="dxa"/>
            <w:shd w:val="clear" w:color="auto" w:fill="auto"/>
          </w:tcPr>
          <w:sdt>
            <w:sdtPr>
              <w:tag w:val="goog_rdk_246"/>
              <w:id w:val="1713149637"/>
            </w:sdtPr>
            <w:sdtContent>
              <w:p w:rsidR="0000747D" w:rsidRDefault="0000747D" w:rsidP="00290356">
                <w:pPr>
                  <w:pStyle w:val="normal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Nazwa </w:t>
                </w:r>
              </w:p>
            </w:sdtContent>
          </w:sdt>
        </w:tc>
        <w:tc>
          <w:tcPr>
            <w:tcW w:w="5074" w:type="dxa"/>
            <w:shd w:val="clear" w:color="auto" w:fill="auto"/>
          </w:tcPr>
          <w:sdt>
            <w:sdtPr>
              <w:tag w:val="goog_rdk_247"/>
              <w:id w:val="1713149638"/>
            </w:sdtPr>
            <w:sdtContent>
              <w:p w:rsidR="0000747D" w:rsidRDefault="009B2E0F" w:rsidP="00290356">
                <w:pPr>
                  <w:pStyle w:val="normal"/>
                  <w:rPr>
                    <w:sz w:val="20"/>
                    <w:szCs w:val="20"/>
                  </w:rPr>
                </w:pPr>
              </w:p>
            </w:sdtContent>
          </w:sdt>
        </w:tc>
      </w:tr>
      <w:tr w:rsidR="0000747D" w:rsidTr="0096160F">
        <w:tc>
          <w:tcPr>
            <w:tcW w:w="3539" w:type="dxa"/>
            <w:shd w:val="clear" w:color="auto" w:fill="auto"/>
          </w:tcPr>
          <w:sdt>
            <w:sdtPr>
              <w:tag w:val="goog_rdk_248"/>
              <w:id w:val="1713149639"/>
            </w:sdtPr>
            <w:sdtContent>
              <w:p w:rsidR="0000747D" w:rsidRDefault="0000747D" w:rsidP="00290356">
                <w:pPr>
                  <w:pStyle w:val="normal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Adres </w:t>
                </w:r>
              </w:p>
            </w:sdtContent>
          </w:sdt>
        </w:tc>
        <w:tc>
          <w:tcPr>
            <w:tcW w:w="5074" w:type="dxa"/>
            <w:shd w:val="clear" w:color="auto" w:fill="auto"/>
          </w:tcPr>
          <w:sdt>
            <w:sdtPr>
              <w:tag w:val="goog_rdk_249"/>
              <w:id w:val="1713149640"/>
            </w:sdtPr>
            <w:sdtContent>
              <w:p w:rsidR="0000747D" w:rsidRDefault="009B2E0F" w:rsidP="00290356">
                <w:pPr>
                  <w:pStyle w:val="normal"/>
                  <w:rPr>
                    <w:sz w:val="20"/>
                    <w:szCs w:val="20"/>
                  </w:rPr>
                </w:pPr>
              </w:p>
            </w:sdtContent>
          </w:sdt>
        </w:tc>
      </w:tr>
      <w:tr w:rsidR="0000747D" w:rsidTr="0096160F">
        <w:tc>
          <w:tcPr>
            <w:tcW w:w="3539" w:type="dxa"/>
            <w:shd w:val="clear" w:color="auto" w:fill="auto"/>
          </w:tcPr>
          <w:sdt>
            <w:sdtPr>
              <w:tag w:val="goog_rdk_250"/>
              <w:id w:val="1713149641"/>
            </w:sdtPr>
            <w:sdtContent>
              <w:p w:rsidR="0000747D" w:rsidRDefault="0000747D" w:rsidP="00290356">
                <w:pPr>
                  <w:pStyle w:val="normal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NR KRS/EDG</w:t>
                </w:r>
              </w:p>
            </w:sdtContent>
          </w:sdt>
        </w:tc>
        <w:tc>
          <w:tcPr>
            <w:tcW w:w="5074" w:type="dxa"/>
            <w:shd w:val="clear" w:color="auto" w:fill="auto"/>
          </w:tcPr>
          <w:sdt>
            <w:sdtPr>
              <w:tag w:val="goog_rdk_251"/>
              <w:id w:val="1713149642"/>
            </w:sdtPr>
            <w:sdtContent>
              <w:p w:rsidR="0000747D" w:rsidRDefault="009B2E0F" w:rsidP="00290356">
                <w:pPr>
                  <w:pStyle w:val="normal"/>
                  <w:rPr>
                    <w:sz w:val="20"/>
                    <w:szCs w:val="20"/>
                  </w:rPr>
                </w:pPr>
              </w:p>
            </w:sdtContent>
          </w:sdt>
        </w:tc>
      </w:tr>
      <w:tr w:rsidR="0000747D" w:rsidTr="0096160F">
        <w:tc>
          <w:tcPr>
            <w:tcW w:w="3539" w:type="dxa"/>
            <w:shd w:val="clear" w:color="auto" w:fill="auto"/>
          </w:tcPr>
          <w:sdt>
            <w:sdtPr>
              <w:tag w:val="goog_rdk_252"/>
              <w:id w:val="1713149643"/>
            </w:sdtPr>
            <w:sdtContent>
              <w:p w:rsidR="0000747D" w:rsidRDefault="0000747D" w:rsidP="00290356">
                <w:pPr>
                  <w:pStyle w:val="normal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NIP</w:t>
                </w:r>
              </w:p>
            </w:sdtContent>
          </w:sdt>
        </w:tc>
        <w:tc>
          <w:tcPr>
            <w:tcW w:w="5074" w:type="dxa"/>
            <w:shd w:val="clear" w:color="auto" w:fill="auto"/>
          </w:tcPr>
          <w:sdt>
            <w:sdtPr>
              <w:tag w:val="goog_rdk_253"/>
              <w:id w:val="1713149644"/>
            </w:sdtPr>
            <w:sdtContent>
              <w:p w:rsidR="0000747D" w:rsidRDefault="009B2E0F" w:rsidP="00290356">
                <w:pPr>
                  <w:pStyle w:val="normal"/>
                  <w:rPr>
                    <w:sz w:val="20"/>
                    <w:szCs w:val="20"/>
                  </w:rPr>
                </w:pPr>
              </w:p>
            </w:sdtContent>
          </w:sdt>
        </w:tc>
      </w:tr>
      <w:tr w:rsidR="0000747D" w:rsidTr="0096160F">
        <w:tc>
          <w:tcPr>
            <w:tcW w:w="3539" w:type="dxa"/>
            <w:shd w:val="clear" w:color="auto" w:fill="auto"/>
          </w:tcPr>
          <w:sdt>
            <w:sdtPr>
              <w:tag w:val="goog_rdk_254"/>
              <w:id w:val="1713149645"/>
            </w:sdtPr>
            <w:sdtContent>
              <w:p w:rsidR="0000747D" w:rsidRDefault="0000747D" w:rsidP="00290356">
                <w:pPr>
                  <w:pStyle w:val="normal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Podmiot spełnia warunek dotyczący zakazu udzielenia zamówień podmiotom powiązanym (TAK/NIE)</w:t>
                </w:r>
              </w:p>
            </w:sdtContent>
          </w:sdt>
        </w:tc>
        <w:tc>
          <w:tcPr>
            <w:tcW w:w="5074" w:type="dxa"/>
            <w:shd w:val="clear" w:color="auto" w:fill="auto"/>
          </w:tcPr>
          <w:sdt>
            <w:sdtPr>
              <w:tag w:val="goog_rdk_255"/>
              <w:id w:val="1713149646"/>
              <w:showingPlcHdr/>
            </w:sdtPr>
            <w:sdtContent>
              <w:p w:rsidR="0000747D" w:rsidRDefault="0000747D" w:rsidP="00290356">
                <w:pPr>
                  <w:pStyle w:val="normal"/>
                  <w:rPr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00747D" w:rsidTr="0096160F">
        <w:tc>
          <w:tcPr>
            <w:tcW w:w="8613" w:type="dxa"/>
            <w:gridSpan w:val="2"/>
            <w:shd w:val="clear" w:color="auto" w:fill="BFBFBF" w:themeFill="background1" w:themeFillShade="BF"/>
          </w:tcPr>
          <w:sdt>
            <w:sdtPr>
              <w:tag w:val="goog_rdk_256"/>
              <w:id w:val="1713149647"/>
            </w:sdtPr>
            <w:sdtContent>
              <w:p w:rsidR="0000747D" w:rsidRDefault="0000747D" w:rsidP="00290356">
                <w:pPr>
                  <w:pStyle w:val="normal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Dane Osoby Kontaktowej</w:t>
                </w:r>
              </w:p>
            </w:sdtContent>
          </w:sdt>
        </w:tc>
      </w:tr>
      <w:tr w:rsidR="0000747D" w:rsidTr="0096160F">
        <w:tc>
          <w:tcPr>
            <w:tcW w:w="3539" w:type="dxa"/>
            <w:shd w:val="clear" w:color="auto" w:fill="auto"/>
          </w:tcPr>
          <w:sdt>
            <w:sdtPr>
              <w:tag w:val="goog_rdk_258"/>
              <w:id w:val="1713149648"/>
            </w:sdtPr>
            <w:sdtContent>
              <w:p w:rsidR="0000747D" w:rsidRDefault="0000747D" w:rsidP="00290356">
                <w:pPr>
                  <w:pStyle w:val="normal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Imię i Nazwisko</w:t>
                </w:r>
              </w:p>
            </w:sdtContent>
          </w:sdt>
        </w:tc>
        <w:tc>
          <w:tcPr>
            <w:tcW w:w="5074" w:type="dxa"/>
            <w:shd w:val="clear" w:color="auto" w:fill="auto"/>
          </w:tcPr>
          <w:sdt>
            <w:sdtPr>
              <w:tag w:val="goog_rdk_259"/>
              <w:id w:val="1713149649"/>
            </w:sdtPr>
            <w:sdtContent>
              <w:p w:rsidR="0000747D" w:rsidRDefault="009B2E0F" w:rsidP="00290356">
                <w:pPr>
                  <w:pStyle w:val="normal"/>
                  <w:rPr>
                    <w:sz w:val="20"/>
                    <w:szCs w:val="20"/>
                  </w:rPr>
                </w:pPr>
              </w:p>
            </w:sdtContent>
          </w:sdt>
        </w:tc>
      </w:tr>
      <w:tr w:rsidR="0000747D" w:rsidTr="0096160F">
        <w:tc>
          <w:tcPr>
            <w:tcW w:w="3539" w:type="dxa"/>
            <w:shd w:val="clear" w:color="auto" w:fill="auto"/>
          </w:tcPr>
          <w:sdt>
            <w:sdtPr>
              <w:tag w:val="goog_rdk_260"/>
              <w:id w:val="1713149650"/>
            </w:sdtPr>
            <w:sdtContent>
              <w:p w:rsidR="0000747D" w:rsidRDefault="0000747D" w:rsidP="00290356">
                <w:pPr>
                  <w:pStyle w:val="normal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Telefon</w:t>
                </w:r>
              </w:p>
            </w:sdtContent>
          </w:sdt>
        </w:tc>
        <w:tc>
          <w:tcPr>
            <w:tcW w:w="5074" w:type="dxa"/>
            <w:shd w:val="clear" w:color="auto" w:fill="auto"/>
          </w:tcPr>
          <w:sdt>
            <w:sdtPr>
              <w:tag w:val="goog_rdk_261"/>
              <w:id w:val="1713149651"/>
            </w:sdtPr>
            <w:sdtContent>
              <w:p w:rsidR="0000747D" w:rsidRDefault="009B2E0F" w:rsidP="00290356">
                <w:pPr>
                  <w:pStyle w:val="normal"/>
                  <w:rPr>
                    <w:sz w:val="20"/>
                    <w:szCs w:val="20"/>
                  </w:rPr>
                </w:pPr>
              </w:p>
            </w:sdtContent>
          </w:sdt>
        </w:tc>
      </w:tr>
      <w:tr w:rsidR="0000747D" w:rsidTr="0096160F">
        <w:tc>
          <w:tcPr>
            <w:tcW w:w="3539" w:type="dxa"/>
            <w:shd w:val="clear" w:color="auto" w:fill="auto"/>
          </w:tcPr>
          <w:sdt>
            <w:sdtPr>
              <w:tag w:val="goog_rdk_262"/>
              <w:id w:val="1713149652"/>
            </w:sdtPr>
            <w:sdtContent>
              <w:p w:rsidR="0000747D" w:rsidRDefault="0000747D" w:rsidP="00290356">
                <w:pPr>
                  <w:pStyle w:val="normal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Adres e-mail</w:t>
                </w:r>
              </w:p>
            </w:sdtContent>
          </w:sdt>
        </w:tc>
        <w:tc>
          <w:tcPr>
            <w:tcW w:w="5074" w:type="dxa"/>
            <w:shd w:val="clear" w:color="auto" w:fill="auto"/>
          </w:tcPr>
          <w:sdt>
            <w:sdtPr>
              <w:tag w:val="goog_rdk_263"/>
              <w:id w:val="1713149653"/>
            </w:sdtPr>
            <w:sdtContent>
              <w:p w:rsidR="0000747D" w:rsidRDefault="009B2E0F" w:rsidP="00290356">
                <w:pPr>
                  <w:pStyle w:val="normal"/>
                  <w:rPr>
                    <w:sz w:val="20"/>
                    <w:szCs w:val="20"/>
                  </w:rPr>
                </w:pPr>
              </w:p>
            </w:sdtContent>
          </w:sdt>
        </w:tc>
      </w:tr>
      <w:tr w:rsidR="0000747D" w:rsidTr="0096160F">
        <w:tc>
          <w:tcPr>
            <w:tcW w:w="8613" w:type="dxa"/>
            <w:gridSpan w:val="2"/>
            <w:shd w:val="clear" w:color="auto" w:fill="BFBFBF" w:themeFill="background1" w:themeFillShade="BF"/>
          </w:tcPr>
          <w:sdt>
            <w:sdtPr>
              <w:tag w:val="goog_rdk_264"/>
              <w:id w:val="1713149654"/>
            </w:sdtPr>
            <w:sdtContent>
              <w:p w:rsidR="0000747D" w:rsidRDefault="0000747D" w:rsidP="00290356">
                <w:pPr>
                  <w:pStyle w:val="normal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Parametry oferty</w:t>
                </w:r>
              </w:p>
            </w:sdtContent>
          </w:sdt>
        </w:tc>
      </w:tr>
      <w:tr w:rsidR="0000747D" w:rsidTr="0096160F">
        <w:tc>
          <w:tcPr>
            <w:tcW w:w="3539" w:type="dxa"/>
            <w:shd w:val="clear" w:color="auto" w:fill="auto"/>
          </w:tcPr>
          <w:sdt>
            <w:sdtPr>
              <w:tag w:val="goog_rdk_266"/>
              <w:id w:val="1713149655"/>
            </w:sdtPr>
            <w:sdtContent>
              <w:p w:rsidR="0000747D" w:rsidRDefault="0000747D" w:rsidP="00290356">
                <w:pPr>
                  <w:pStyle w:val="normal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Data przygotowania oferty</w:t>
                </w:r>
              </w:p>
            </w:sdtContent>
          </w:sdt>
        </w:tc>
        <w:tc>
          <w:tcPr>
            <w:tcW w:w="5074" w:type="dxa"/>
            <w:shd w:val="clear" w:color="auto" w:fill="auto"/>
          </w:tcPr>
          <w:sdt>
            <w:sdtPr>
              <w:tag w:val="goog_rdk_267"/>
              <w:id w:val="1713149656"/>
            </w:sdtPr>
            <w:sdtContent>
              <w:p w:rsidR="0000747D" w:rsidRDefault="009B2E0F" w:rsidP="00290356">
                <w:pPr>
                  <w:pStyle w:val="normal"/>
                  <w:rPr>
                    <w:sz w:val="20"/>
                    <w:szCs w:val="20"/>
                  </w:rPr>
                </w:pPr>
              </w:p>
            </w:sdtContent>
          </w:sdt>
        </w:tc>
      </w:tr>
      <w:tr w:rsidR="0000747D" w:rsidTr="0096160F">
        <w:tc>
          <w:tcPr>
            <w:tcW w:w="3539" w:type="dxa"/>
            <w:shd w:val="clear" w:color="auto" w:fill="auto"/>
          </w:tcPr>
          <w:sdt>
            <w:sdtPr>
              <w:tag w:val="goog_rdk_268"/>
              <w:id w:val="1713149657"/>
            </w:sdtPr>
            <w:sdtContent>
              <w:p w:rsidR="0000747D" w:rsidRDefault="0000747D" w:rsidP="00290356">
                <w:pPr>
                  <w:pStyle w:val="normal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Data ważności oferty lub określona liczba dni wartości oferty od terminu upływu składania ofert (min. 90 dni)</w:t>
                </w:r>
              </w:p>
            </w:sdtContent>
          </w:sdt>
        </w:tc>
        <w:tc>
          <w:tcPr>
            <w:tcW w:w="5074" w:type="dxa"/>
            <w:shd w:val="clear" w:color="auto" w:fill="auto"/>
          </w:tcPr>
          <w:sdt>
            <w:sdtPr>
              <w:tag w:val="goog_rdk_269"/>
              <w:id w:val="1713149658"/>
            </w:sdtPr>
            <w:sdtContent>
              <w:p w:rsidR="0000747D" w:rsidRDefault="009B2E0F" w:rsidP="00290356">
                <w:pPr>
                  <w:pStyle w:val="normal"/>
                  <w:rPr>
                    <w:sz w:val="20"/>
                    <w:szCs w:val="20"/>
                  </w:rPr>
                </w:pPr>
              </w:p>
            </w:sdtContent>
          </w:sdt>
        </w:tc>
      </w:tr>
      <w:tr w:rsidR="0000747D" w:rsidTr="0096160F">
        <w:tc>
          <w:tcPr>
            <w:tcW w:w="8613" w:type="dxa"/>
            <w:gridSpan w:val="2"/>
            <w:shd w:val="clear" w:color="auto" w:fill="BFBFBF" w:themeFill="background1" w:themeFillShade="BF"/>
          </w:tcPr>
          <w:sdt>
            <w:sdtPr>
              <w:tag w:val="goog_rdk_270"/>
              <w:id w:val="1713149659"/>
            </w:sdtPr>
            <w:sdtContent>
              <w:p w:rsidR="0000747D" w:rsidRDefault="0000747D" w:rsidP="00290356">
                <w:pPr>
                  <w:pStyle w:val="normal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Określenie przedmiotu oferty</w:t>
                </w:r>
                <w:r w:rsidR="00160255">
                  <w:rPr>
                    <w:b/>
                    <w:sz w:val="20"/>
                    <w:szCs w:val="20"/>
                  </w:rPr>
                  <w:t xml:space="preserve"> – część 1</w:t>
                </w:r>
              </w:p>
            </w:sdtContent>
          </w:sdt>
        </w:tc>
      </w:tr>
      <w:tr w:rsidR="00160255" w:rsidTr="0096160F">
        <w:trPr>
          <w:trHeight w:val="1460"/>
        </w:trPr>
        <w:tc>
          <w:tcPr>
            <w:tcW w:w="8613" w:type="dxa"/>
            <w:gridSpan w:val="2"/>
            <w:shd w:val="clear" w:color="auto" w:fill="auto"/>
          </w:tcPr>
          <w:p w:rsidR="00160255" w:rsidRDefault="00160255" w:rsidP="00290356">
            <w:pPr>
              <w:pStyle w:val="normal"/>
            </w:pPr>
          </w:p>
        </w:tc>
      </w:tr>
      <w:tr w:rsidR="0000747D" w:rsidTr="0096160F">
        <w:trPr>
          <w:trHeight w:val="1460"/>
        </w:trPr>
        <w:tc>
          <w:tcPr>
            <w:tcW w:w="8613" w:type="dxa"/>
            <w:gridSpan w:val="2"/>
            <w:shd w:val="clear" w:color="auto" w:fill="auto"/>
          </w:tcPr>
          <w:sdt>
            <w:sdtPr>
              <w:tag w:val="goog_rdk_272"/>
              <w:id w:val="1713149660"/>
            </w:sdtPr>
            <w:sdtContent>
              <w:p w:rsidR="0000747D" w:rsidRDefault="0000747D" w:rsidP="00290356">
                <w:pPr>
                  <w:pStyle w:val="normal"/>
                </w:pPr>
              </w:p>
              <w:p w:rsidR="0000747D" w:rsidRDefault="0000747D" w:rsidP="00290356">
                <w:pPr>
                  <w:pStyle w:val="normal"/>
                </w:pPr>
              </w:p>
              <w:p w:rsidR="0000747D" w:rsidRDefault="0000747D" w:rsidP="00290356">
                <w:pPr>
                  <w:pStyle w:val="normal"/>
                </w:pPr>
              </w:p>
              <w:p w:rsidR="0000747D" w:rsidRDefault="0000747D" w:rsidP="00290356">
                <w:pPr>
                  <w:pStyle w:val="normal"/>
                </w:pPr>
              </w:p>
              <w:p w:rsidR="0000747D" w:rsidRDefault="0000747D" w:rsidP="00290356">
                <w:pPr>
                  <w:pStyle w:val="normal"/>
                </w:pPr>
              </w:p>
              <w:p w:rsidR="0000747D" w:rsidRDefault="009B2E0F" w:rsidP="00290356">
                <w:pPr>
                  <w:pStyle w:val="normal"/>
                  <w:rPr>
                    <w:sz w:val="20"/>
                    <w:szCs w:val="20"/>
                  </w:rPr>
                </w:pPr>
              </w:p>
            </w:sdtContent>
          </w:sdt>
        </w:tc>
      </w:tr>
      <w:tr w:rsidR="00160255" w:rsidTr="0096160F">
        <w:trPr>
          <w:trHeight w:val="500"/>
        </w:trPr>
        <w:tc>
          <w:tcPr>
            <w:tcW w:w="8613" w:type="dxa"/>
            <w:gridSpan w:val="2"/>
            <w:shd w:val="clear" w:color="auto" w:fill="BFBFBF" w:themeFill="background1" w:themeFillShade="BF"/>
          </w:tcPr>
          <w:sdt>
            <w:sdtPr>
              <w:tag w:val="goog_rdk_270"/>
              <w:id w:val="64935469"/>
            </w:sdtPr>
            <w:sdtContent>
              <w:p w:rsidR="00160255" w:rsidRDefault="00160255" w:rsidP="00160255">
                <w:pPr>
                  <w:pStyle w:val="normal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Określenie przedmiotu oferty – część </w:t>
                </w:r>
                <w:r>
                  <w:rPr>
                    <w:b/>
                    <w:sz w:val="20"/>
                    <w:szCs w:val="20"/>
                  </w:rPr>
                  <w:t>2</w:t>
                </w:r>
              </w:p>
            </w:sdtContent>
          </w:sdt>
        </w:tc>
      </w:tr>
      <w:tr w:rsidR="00160255" w:rsidTr="0096160F">
        <w:trPr>
          <w:trHeight w:val="2677"/>
        </w:trPr>
        <w:tc>
          <w:tcPr>
            <w:tcW w:w="8613" w:type="dxa"/>
            <w:gridSpan w:val="2"/>
            <w:shd w:val="clear" w:color="auto" w:fill="auto"/>
          </w:tcPr>
          <w:p w:rsidR="00160255" w:rsidRDefault="00160255" w:rsidP="002903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120"/>
              <w:jc w:val="center"/>
            </w:pPr>
          </w:p>
        </w:tc>
      </w:tr>
      <w:tr w:rsidR="0000747D" w:rsidTr="0096160F">
        <w:tc>
          <w:tcPr>
            <w:tcW w:w="8613" w:type="dxa"/>
            <w:gridSpan w:val="2"/>
            <w:shd w:val="clear" w:color="auto" w:fill="auto"/>
          </w:tcPr>
          <w:sdt>
            <w:sdtPr>
              <w:tag w:val="goog_rdk_274"/>
              <w:id w:val="1713149661"/>
            </w:sdtPr>
            <w:sdtContent>
              <w:p w:rsidR="0000747D" w:rsidRDefault="0000747D" w:rsidP="00160255">
                <w:pPr>
                  <w:pStyle w:val="normal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hd w:val="clear" w:color="auto" w:fill="BFBFBF" w:themeFill="background1" w:themeFillShade="BF"/>
                  <w:tabs>
                    <w:tab w:val="left" w:pos="317"/>
                  </w:tabs>
                  <w:spacing w:after="120"/>
                  <w:jc w:val="center"/>
                  <w:rPr>
                    <w:b/>
                    <w:color w:val="000000"/>
                    <w:sz w:val="20"/>
                    <w:szCs w:val="20"/>
                  </w:rPr>
                </w:pPr>
                <w:r>
                  <w:rPr>
                    <w:b/>
                    <w:color w:val="000000"/>
                    <w:sz w:val="20"/>
                    <w:szCs w:val="20"/>
                  </w:rPr>
                  <w:t>Odniesienie do kryteriów dostępu</w:t>
                </w:r>
              </w:p>
            </w:sdtContent>
          </w:sdt>
        </w:tc>
      </w:tr>
      <w:tr w:rsidR="0000747D" w:rsidTr="0096160F">
        <w:trPr>
          <w:trHeight w:val="260"/>
        </w:trPr>
        <w:tc>
          <w:tcPr>
            <w:tcW w:w="3539" w:type="dxa"/>
            <w:shd w:val="clear" w:color="auto" w:fill="auto"/>
          </w:tcPr>
          <w:sdt>
            <w:sdtPr>
              <w:tag w:val="goog_rdk_276"/>
              <w:id w:val="1713149662"/>
            </w:sdtPr>
            <w:sdtContent>
              <w:p w:rsidR="0000747D" w:rsidRDefault="0000747D" w:rsidP="00290356">
                <w:pPr>
                  <w:pStyle w:val="normal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Kryteria dostępu</w:t>
                </w:r>
              </w:p>
            </w:sdtContent>
          </w:sdt>
        </w:tc>
        <w:tc>
          <w:tcPr>
            <w:tcW w:w="5074" w:type="dxa"/>
            <w:shd w:val="clear" w:color="auto" w:fill="auto"/>
          </w:tcPr>
          <w:sdt>
            <w:sdtPr>
              <w:tag w:val="goog_rdk_277"/>
              <w:id w:val="1713149663"/>
            </w:sdtPr>
            <w:sdtContent>
              <w:p w:rsidR="0000747D" w:rsidRDefault="0000747D" w:rsidP="00290356">
                <w:pPr>
                  <w:pStyle w:val="normal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[</w:t>
                </w:r>
                <w:r>
                  <w:rPr>
                    <w:b/>
                    <w:smallCaps/>
                    <w:sz w:val="20"/>
                    <w:szCs w:val="20"/>
                  </w:rPr>
                  <w:t>Uzasadnienie spełnienia kryteriów dostępu</w:t>
                </w:r>
                <w:r>
                  <w:rPr>
                    <w:b/>
                    <w:sz w:val="20"/>
                    <w:szCs w:val="20"/>
                  </w:rPr>
                  <w:t>]</w:t>
                </w:r>
              </w:p>
            </w:sdtContent>
          </w:sdt>
        </w:tc>
      </w:tr>
      <w:tr w:rsidR="0000747D" w:rsidTr="0096160F">
        <w:trPr>
          <w:trHeight w:val="260"/>
        </w:trPr>
        <w:tc>
          <w:tcPr>
            <w:tcW w:w="3539" w:type="dxa"/>
            <w:shd w:val="clear" w:color="auto" w:fill="auto"/>
          </w:tcPr>
          <w:sdt>
            <w:sdtPr>
              <w:tag w:val="goog_rdk_278"/>
              <w:id w:val="1713149664"/>
            </w:sdtPr>
            <w:sdtContent>
              <w:p w:rsidR="0000747D" w:rsidRDefault="0000747D" w:rsidP="00290356">
                <w:pPr>
                  <w:pStyle w:val="normal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Brak zaległości w zobowiązaniach podatkowych oraz w płaceniu składek na ubezpieczenia społeczne</w:t>
                </w:r>
              </w:p>
            </w:sdtContent>
          </w:sdt>
        </w:tc>
        <w:tc>
          <w:tcPr>
            <w:tcW w:w="5074" w:type="dxa"/>
            <w:shd w:val="clear" w:color="auto" w:fill="auto"/>
          </w:tcPr>
          <w:sdt>
            <w:sdtPr>
              <w:tag w:val="goog_rdk_279"/>
              <w:id w:val="1713149665"/>
              <w:showingPlcHdr/>
            </w:sdtPr>
            <w:sdtContent>
              <w:p w:rsidR="0000747D" w:rsidRDefault="0096160F" w:rsidP="00290356">
                <w:pPr>
                  <w:pStyle w:val="normal"/>
                  <w:rPr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00747D" w:rsidTr="0096160F">
        <w:trPr>
          <w:trHeight w:val="260"/>
        </w:trPr>
        <w:tc>
          <w:tcPr>
            <w:tcW w:w="3539" w:type="dxa"/>
            <w:shd w:val="clear" w:color="auto" w:fill="auto"/>
          </w:tcPr>
          <w:sdt>
            <w:sdtPr>
              <w:tag w:val="goog_rdk_280"/>
              <w:id w:val="1713149666"/>
            </w:sdtPr>
            <w:sdtContent>
              <w:p w:rsidR="0000747D" w:rsidRDefault="0000747D" w:rsidP="00290356">
                <w:pPr>
                  <w:pStyle w:val="normal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Wszystkie osoby zaangażowane w realizację zamówienia po stronie Oferenta muszą posiadać aktualne wymagane prawem badania lekarskie, szkolenia bhp</w:t>
                </w:r>
              </w:p>
            </w:sdtContent>
          </w:sdt>
        </w:tc>
        <w:tc>
          <w:tcPr>
            <w:tcW w:w="5074" w:type="dxa"/>
            <w:shd w:val="clear" w:color="auto" w:fill="auto"/>
          </w:tcPr>
          <w:sdt>
            <w:sdtPr>
              <w:tag w:val="goog_rdk_281"/>
              <w:id w:val="1713149667"/>
            </w:sdtPr>
            <w:sdtContent>
              <w:p w:rsidR="0000747D" w:rsidRDefault="009B2E0F" w:rsidP="00290356">
                <w:pPr>
                  <w:pStyle w:val="normal"/>
                  <w:rPr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00747D" w:rsidTr="0096160F">
        <w:trPr>
          <w:trHeight w:val="260"/>
        </w:trPr>
        <w:tc>
          <w:tcPr>
            <w:tcW w:w="3539" w:type="dxa"/>
            <w:shd w:val="clear" w:color="auto" w:fill="auto"/>
          </w:tcPr>
          <w:sdt>
            <w:sdtPr>
              <w:tag w:val="goog_rdk_282"/>
              <w:id w:val="1713149668"/>
            </w:sdtPr>
            <w:sdtContent>
              <w:p w:rsidR="0000747D" w:rsidRDefault="0000747D" w:rsidP="00290356">
                <w:pPr>
                  <w:pStyle w:val="normal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Opis zasobów technicznych Oferenta</w:t>
                </w:r>
              </w:p>
            </w:sdtContent>
          </w:sdt>
        </w:tc>
        <w:tc>
          <w:tcPr>
            <w:tcW w:w="5074" w:type="dxa"/>
            <w:shd w:val="clear" w:color="auto" w:fill="auto"/>
          </w:tcPr>
          <w:sdt>
            <w:sdtPr>
              <w:tag w:val="goog_rdk_283"/>
              <w:id w:val="1713149669"/>
            </w:sdtPr>
            <w:sdtContent>
              <w:p w:rsidR="0000747D" w:rsidRDefault="0000747D" w:rsidP="00290356">
                <w:pPr>
                  <w:pStyle w:val="normal"/>
                </w:pPr>
              </w:p>
              <w:p w:rsidR="0000747D" w:rsidRDefault="0000747D" w:rsidP="00290356">
                <w:pPr>
                  <w:pStyle w:val="normal"/>
                </w:pPr>
              </w:p>
              <w:p w:rsidR="0000747D" w:rsidRDefault="009B2E0F" w:rsidP="00290356">
                <w:pPr>
                  <w:pStyle w:val="normal"/>
                  <w:rPr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00747D" w:rsidTr="0096160F">
        <w:trPr>
          <w:trHeight w:val="260"/>
        </w:trPr>
        <w:tc>
          <w:tcPr>
            <w:tcW w:w="3539" w:type="dxa"/>
            <w:shd w:val="clear" w:color="auto" w:fill="auto"/>
          </w:tcPr>
          <w:sdt>
            <w:sdtPr>
              <w:tag w:val="goog_rdk_284"/>
              <w:id w:val="1713149670"/>
            </w:sdtPr>
            <w:sdtContent>
              <w:p w:rsidR="0000747D" w:rsidRDefault="0000747D" w:rsidP="00290356">
                <w:pPr>
                  <w:pStyle w:val="normal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Doświadczenie w realizacji co najmniej 3 projektów na przestrzeni ostatnich 5 lat, odpowiadających charakterowi i zakresem przedmiotu zapytania ofertowego</w:t>
                </w:r>
              </w:p>
            </w:sdtContent>
          </w:sdt>
        </w:tc>
        <w:tc>
          <w:tcPr>
            <w:tcW w:w="5074" w:type="dxa"/>
            <w:shd w:val="clear" w:color="auto" w:fill="auto"/>
          </w:tcPr>
          <w:sdt>
            <w:sdtPr>
              <w:tag w:val="goog_rdk_285"/>
              <w:id w:val="1713149671"/>
            </w:sdtPr>
            <w:sdtContent>
              <w:p w:rsidR="0000747D" w:rsidRDefault="009B2E0F" w:rsidP="00290356">
                <w:pPr>
                  <w:pStyle w:val="normal"/>
                  <w:rPr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00747D" w:rsidTr="0096160F">
        <w:trPr>
          <w:trHeight w:val="260"/>
        </w:trPr>
        <w:tc>
          <w:tcPr>
            <w:tcW w:w="3539" w:type="dxa"/>
            <w:shd w:val="clear" w:color="auto" w:fill="auto"/>
          </w:tcPr>
          <w:sdt>
            <w:sdtPr>
              <w:tag w:val="goog_rdk_288"/>
              <w:id w:val="1713149674"/>
            </w:sdtPr>
            <w:sdtContent>
              <w:p w:rsidR="0000747D" w:rsidRDefault="00921DE3" w:rsidP="00290356">
                <w:pPr>
                  <w:pStyle w:val="normal"/>
                  <w:jc w:val="both"/>
                  <w:rPr>
                    <w:sz w:val="20"/>
                    <w:szCs w:val="20"/>
                  </w:rPr>
                </w:pPr>
                <w:r w:rsidRPr="00921DE3">
                  <w:rPr>
                    <w:sz w:val="20"/>
                    <w:szCs w:val="20"/>
                  </w:rPr>
                  <w:t>Wszystkie prace oraz usługi powinny być zgodne z dokumentacją projektową, obowiązującymi Normami i będą realizowane z poszanowaniem środowiska, mając na względzie jego ochronę.</w:t>
                </w:r>
              </w:p>
            </w:sdtContent>
          </w:sdt>
        </w:tc>
        <w:tc>
          <w:tcPr>
            <w:tcW w:w="5074" w:type="dxa"/>
            <w:shd w:val="clear" w:color="auto" w:fill="auto"/>
          </w:tcPr>
          <w:sdt>
            <w:sdtPr>
              <w:tag w:val="goog_rdk_289"/>
              <w:id w:val="1713149675"/>
            </w:sdtPr>
            <w:sdtContent>
              <w:p w:rsidR="0000747D" w:rsidRDefault="009B2E0F" w:rsidP="00290356">
                <w:pPr>
                  <w:pStyle w:val="normal"/>
                  <w:rPr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00747D" w:rsidTr="0096160F">
        <w:tc>
          <w:tcPr>
            <w:tcW w:w="8613" w:type="dxa"/>
            <w:gridSpan w:val="2"/>
            <w:shd w:val="clear" w:color="auto" w:fill="BFBFBF" w:themeFill="background1" w:themeFillShade="BF"/>
          </w:tcPr>
          <w:sdt>
            <w:sdtPr>
              <w:tag w:val="goog_rdk_294"/>
              <w:id w:val="1713149680"/>
            </w:sdtPr>
            <w:sdtContent>
              <w:p w:rsidR="0000747D" w:rsidRDefault="0000747D" w:rsidP="00290356">
                <w:pPr>
                  <w:pStyle w:val="normal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Odniesienie do kryteriów wyboru oferty</w:t>
                </w:r>
              </w:p>
            </w:sdtContent>
          </w:sdt>
        </w:tc>
      </w:tr>
      <w:tr w:rsidR="0000747D" w:rsidTr="0096160F">
        <w:tc>
          <w:tcPr>
            <w:tcW w:w="3539" w:type="dxa"/>
            <w:shd w:val="clear" w:color="auto" w:fill="auto"/>
          </w:tcPr>
          <w:sdt>
            <w:sdtPr>
              <w:tag w:val="goog_rdk_296"/>
              <w:id w:val="1713149681"/>
            </w:sdtPr>
            <w:sdtContent>
              <w:p w:rsidR="0000747D" w:rsidRDefault="0000747D" w:rsidP="00290356">
                <w:pPr>
                  <w:pStyle w:val="normal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Cena całkowita netto (PLN) </w:t>
                </w:r>
              </w:p>
            </w:sdtContent>
          </w:sdt>
        </w:tc>
        <w:tc>
          <w:tcPr>
            <w:tcW w:w="5074" w:type="dxa"/>
            <w:shd w:val="clear" w:color="auto" w:fill="auto"/>
          </w:tcPr>
          <w:sdt>
            <w:sdtPr>
              <w:tag w:val="goog_rdk_297"/>
              <w:id w:val="1713149682"/>
            </w:sdtPr>
            <w:sdtContent>
              <w:p w:rsidR="0000747D" w:rsidRDefault="009B2E0F" w:rsidP="00290356">
                <w:pPr>
                  <w:pStyle w:val="normal"/>
                  <w:rPr>
                    <w:sz w:val="20"/>
                    <w:szCs w:val="20"/>
                  </w:rPr>
                </w:pPr>
              </w:p>
            </w:sdtContent>
          </w:sdt>
        </w:tc>
      </w:tr>
      <w:tr w:rsidR="0000747D" w:rsidTr="0096160F">
        <w:tc>
          <w:tcPr>
            <w:tcW w:w="3539" w:type="dxa"/>
            <w:shd w:val="clear" w:color="auto" w:fill="auto"/>
          </w:tcPr>
          <w:sdt>
            <w:sdtPr>
              <w:tag w:val="goog_rdk_298"/>
              <w:id w:val="1713149683"/>
            </w:sdtPr>
            <w:sdtContent>
              <w:p w:rsidR="0000747D" w:rsidRDefault="0000747D" w:rsidP="00290356">
                <w:pPr>
                  <w:pStyle w:val="normal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Okres gwarancji (liczba lat)</w:t>
                </w:r>
              </w:p>
            </w:sdtContent>
          </w:sdt>
        </w:tc>
        <w:tc>
          <w:tcPr>
            <w:tcW w:w="5074" w:type="dxa"/>
            <w:shd w:val="clear" w:color="auto" w:fill="auto"/>
          </w:tcPr>
          <w:sdt>
            <w:sdtPr>
              <w:tag w:val="goog_rdk_299"/>
              <w:id w:val="1713149684"/>
              <w:showingPlcHdr/>
            </w:sdtPr>
            <w:sdtContent>
              <w:p w:rsidR="0000747D" w:rsidRDefault="0000747D" w:rsidP="00290356">
                <w:pPr>
                  <w:pStyle w:val="normal"/>
                  <w:rPr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00747D" w:rsidTr="0096160F">
        <w:tc>
          <w:tcPr>
            <w:tcW w:w="3539" w:type="dxa"/>
            <w:shd w:val="clear" w:color="auto" w:fill="auto"/>
          </w:tcPr>
          <w:sdt>
            <w:sdtPr>
              <w:tag w:val="goog_rdk_304"/>
              <w:id w:val="1713150226"/>
            </w:sdtPr>
            <w:sdtContent>
              <w:p w:rsidR="0000747D" w:rsidRDefault="0000747D" w:rsidP="00290356">
                <w:pPr>
                  <w:pStyle w:val="normal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Termin realizacji Przedmiotu Zamówienia (liczba tygodni) </w:t>
                </w:r>
              </w:p>
            </w:sdtContent>
          </w:sdt>
        </w:tc>
        <w:tc>
          <w:tcPr>
            <w:tcW w:w="5074" w:type="dxa"/>
            <w:shd w:val="clear" w:color="auto" w:fill="auto"/>
          </w:tcPr>
          <w:p w:rsidR="0000747D" w:rsidRDefault="0000747D" w:rsidP="00290356">
            <w:pPr>
              <w:pStyle w:val="normal"/>
            </w:pPr>
          </w:p>
        </w:tc>
      </w:tr>
      <w:tr w:rsidR="0000747D" w:rsidTr="0096160F">
        <w:tc>
          <w:tcPr>
            <w:tcW w:w="8613" w:type="dxa"/>
            <w:gridSpan w:val="2"/>
            <w:shd w:val="clear" w:color="auto" w:fill="BFBFBF" w:themeFill="background1" w:themeFillShade="BF"/>
          </w:tcPr>
          <w:sdt>
            <w:sdtPr>
              <w:tag w:val="goog_rdk_300"/>
              <w:id w:val="1713149685"/>
            </w:sdtPr>
            <w:sdtContent>
              <w:p w:rsidR="0000747D" w:rsidRDefault="0000747D" w:rsidP="00290356">
                <w:pPr>
                  <w:pStyle w:val="normal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Warunki realizacji oferty</w:t>
                </w:r>
              </w:p>
            </w:sdtContent>
          </w:sdt>
        </w:tc>
      </w:tr>
      <w:tr w:rsidR="0000747D" w:rsidTr="0096160F">
        <w:tc>
          <w:tcPr>
            <w:tcW w:w="3539" w:type="dxa"/>
            <w:shd w:val="clear" w:color="auto" w:fill="auto"/>
          </w:tcPr>
          <w:sdt>
            <w:sdtPr>
              <w:tag w:val="goog_rdk_302"/>
              <w:id w:val="1713149686"/>
            </w:sdtPr>
            <w:sdtContent>
              <w:p w:rsidR="0000747D" w:rsidRDefault="0000747D" w:rsidP="00290356">
                <w:pPr>
                  <w:pStyle w:val="normal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Warunki i termin płatności</w:t>
                </w:r>
              </w:p>
            </w:sdtContent>
          </w:sdt>
        </w:tc>
        <w:tc>
          <w:tcPr>
            <w:tcW w:w="5074" w:type="dxa"/>
            <w:shd w:val="clear" w:color="auto" w:fill="auto"/>
          </w:tcPr>
          <w:sdt>
            <w:sdtPr>
              <w:tag w:val="goog_rdk_303"/>
              <w:id w:val="1713149687"/>
            </w:sdtPr>
            <w:sdtContent>
              <w:p w:rsidR="0000747D" w:rsidRDefault="009B2E0F" w:rsidP="00290356">
                <w:pPr>
                  <w:pStyle w:val="normal"/>
                  <w:rPr>
                    <w:sz w:val="20"/>
                    <w:szCs w:val="20"/>
                  </w:rPr>
                </w:pPr>
              </w:p>
            </w:sdtContent>
          </w:sdt>
        </w:tc>
      </w:tr>
    </w:tbl>
    <w:p w:rsidR="00FE0739" w:rsidRDefault="00FE0739" w:rsidP="0000747D">
      <w:pPr>
        <w:pStyle w:val="normal"/>
        <w:jc w:val="both"/>
      </w:pPr>
    </w:p>
    <w:sdt>
      <w:sdtPr>
        <w:tag w:val="goog_rdk_346"/>
        <w:id w:val="1713149730"/>
      </w:sdtPr>
      <w:sdtContent>
        <w:p w:rsidR="0000747D" w:rsidRDefault="0000747D" w:rsidP="0000747D">
          <w:pPr>
            <w:pStyle w:val="normal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………………………………………………….                                                  </w:t>
          </w: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  <w:t>..…….………………………………………</w:t>
          </w:r>
        </w:p>
      </w:sdtContent>
    </w:sdt>
    <w:sdt>
      <w:sdtPr>
        <w:tag w:val="goog_rdk_347"/>
        <w:id w:val="1713149731"/>
      </w:sdtPr>
      <w:sdtContent>
        <w:p w:rsidR="0000747D" w:rsidRDefault="0000747D" w:rsidP="0000747D">
          <w:pPr>
            <w:pStyle w:val="normal"/>
            <w:ind w:firstLine="72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Data i miejsce                                                                                    </w:t>
          </w: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  <w:t xml:space="preserve"> Podpis i pieczęć</w:t>
          </w:r>
        </w:p>
      </w:sdtContent>
    </w:sdt>
    <w:sdt>
      <w:sdtPr>
        <w:tag w:val="goog_rdk_348"/>
        <w:id w:val="1713149732"/>
      </w:sdtPr>
      <w:sdtContent>
        <w:p w:rsidR="0000747D" w:rsidRDefault="009B2E0F" w:rsidP="0000747D">
          <w:pPr>
            <w:pStyle w:val="normal"/>
            <w:rPr>
              <w:sz w:val="20"/>
              <w:szCs w:val="20"/>
            </w:rPr>
          </w:pPr>
        </w:p>
      </w:sdtContent>
    </w:sdt>
    <w:sdt>
      <w:sdtPr>
        <w:tag w:val="goog_rdk_349"/>
        <w:id w:val="1713149733"/>
      </w:sdtPr>
      <w:sdtContent>
        <w:p w:rsidR="0000747D" w:rsidRDefault="009B2E0F" w:rsidP="0000747D">
          <w:pPr>
            <w:pStyle w:val="normal"/>
            <w:rPr>
              <w:sz w:val="20"/>
              <w:szCs w:val="20"/>
            </w:rPr>
          </w:pPr>
        </w:p>
      </w:sdtContent>
    </w:sdt>
    <w:p w:rsidR="0000747D" w:rsidRDefault="0000747D" w:rsidP="0000747D">
      <w:pPr>
        <w:pStyle w:val="normal"/>
        <w:jc w:val="both"/>
      </w:pPr>
    </w:p>
    <w:sectPr w:rsidR="0000747D" w:rsidSect="00FE36A5">
      <w:headerReference w:type="default" r:id="rId7"/>
      <w:footerReference w:type="default" r:id="rId8"/>
      <w:pgSz w:w="11906" w:h="16838"/>
      <w:pgMar w:top="1985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013" w:rsidRDefault="000B1013" w:rsidP="00421C8D">
      <w:pPr>
        <w:spacing w:after="0" w:line="240" w:lineRule="auto"/>
      </w:pPr>
      <w:r>
        <w:separator/>
      </w:r>
    </w:p>
  </w:endnote>
  <w:endnote w:type="continuationSeparator" w:id="1">
    <w:p w:rsidR="000B1013" w:rsidRDefault="000B1013" w:rsidP="0042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739" w:rsidRDefault="00FE0739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-614045</wp:posOffset>
          </wp:positionH>
          <wp:positionV relativeFrom="margin">
            <wp:posOffset>8616950</wp:posOffset>
          </wp:positionV>
          <wp:extent cx="7009765" cy="523875"/>
          <wp:effectExtent l="19050" t="0" r="635" b="0"/>
          <wp:wrapSquare wrapText="bothSides"/>
          <wp:docPr id="2" name="Obraz 1" descr="stopka-terminus-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terminus-papi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0976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013" w:rsidRDefault="000B1013" w:rsidP="00421C8D">
      <w:pPr>
        <w:spacing w:after="0" w:line="240" w:lineRule="auto"/>
      </w:pPr>
      <w:r>
        <w:separator/>
      </w:r>
    </w:p>
  </w:footnote>
  <w:footnote w:type="continuationSeparator" w:id="1">
    <w:p w:rsidR="000B1013" w:rsidRDefault="000B1013" w:rsidP="00421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C8D" w:rsidRDefault="006C2DA3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-249555</wp:posOffset>
          </wp:positionV>
          <wp:extent cx="6819265" cy="552450"/>
          <wp:effectExtent l="19050" t="0" r="635" b="0"/>
          <wp:wrapNone/>
          <wp:docPr id="3" name="Obraz 2" descr="Zestaw_logotypow_monochrom_GRAY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w_monochrom_GRAY_EFR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926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89A"/>
    <w:multiLevelType w:val="multilevel"/>
    <w:tmpl w:val="DCC881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C1B88"/>
    <w:multiLevelType w:val="multilevel"/>
    <w:tmpl w:val="F224F4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2877BDC"/>
    <w:multiLevelType w:val="hybridMultilevel"/>
    <w:tmpl w:val="8DC64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E45F1"/>
    <w:multiLevelType w:val="multilevel"/>
    <w:tmpl w:val="DDE0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F31444"/>
    <w:multiLevelType w:val="multilevel"/>
    <w:tmpl w:val="4AEEF27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21C8D"/>
    <w:rsid w:val="0000747D"/>
    <w:rsid w:val="000B1013"/>
    <w:rsid w:val="00123AD7"/>
    <w:rsid w:val="00160255"/>
    <w:rsid w:val="00166D47"/>
    <w:rsid w:val="001841F7"/>
    <w:rsid w:val="001F199E"/>
    <w:rsid w:val="00241FDB"/>
    <w:rsid w:val="00260013"/>
    <w:rsid w:val="00267B9B"/>
    <w:rsid w:val="002E0B30"/>
    <w:rsid w:val="00322435"/>
    <w:rsid w:val="003A5E0B"/>
    <w:rsid w:val="003E2C6C"/>
    <w:rsid w:val="004005FF"/>
    <w:rsid w:val="004156CC"/>
    <w:rsid w:val="00421C8D"/>
    <w:rsid w:val="0051684C"/>
    <w:rsid w:val="00520076"/>
    <w:rsid w:val="00594FE4"/>
    <w:rsid w:val="00681905"/>
    <w:rsid w:val="006C2DA3"/>
    <w:rsid w:val="006D4F8F"/>
    <w:rsid w:val="0079141C"/>
    <w:rsid w:val="008952FD"/>
    <w:rsid w:val="008960A7"/>
    <w:rsid w:val="008971D5"/>
    <w:rsid w:val="008B4DBD"/>
    <w:rsid w:val="00921DE3"/>
    <w:rsid w:val="0096160F"/>
    <w:rsid w:val="009834E4"/>
    <w:rsid w:val="00983B4E"/>
    <w:rsid w:val="009B2E0F"/>
    <w:rsid w:val="00A64BFE"/>
    <w:rsid w:val="00B218F0"/>
    <w:rsid w:val="00B62EF7"/>
    <w:rsid w:val="00BC267F"/>
    <w:rsid w:val="00C356DE"/>
    <w:rsid w:val="00C5654A"/>
    <w:rsid w:val="00CB2456"/>
    <w:rsid w:val="00CD2430"/>
    <w:rsid w:val="00DB6B93"/>
    <w:rsid w:val="00E373FC"/>
    <w:rsid w:val="00EB2538"/>
    <w:rsid w:val="00F07787"/>
    <w:rsid w:val="00F109AA"/>
    <w:rsid w:val="00F36E8C"/>
    <w:rsid w:val="00F87E43"/>
    <w:rsid w:val="00FC0DBB"/>
    <w:rsid w:val="00FC2CE1"/>
    <w:rsid w:val="00FE0739"/>
    <w:rsid w:val="00FE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6A5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A5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21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C8D"/>
  </w:style>
  <w:style w:type="paragraph" w:styleId="Stopka">
    <w:name w:val="footer"/>
    <w:basedOn w:val="Normalny"/>
    <w:link w:val="StopkaZnak"/>
    <w:uiPriority w:val="99"/>
    <w:semiHidden/>
    <w:unhideWhenUsed/>
    <w:rsid w:val="00421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1C8D"/>
  </w:style>
  <w:style w:type="paragraph" w:styleId="Tekstdymka">
    <w:name w:val="Balloon Text"/>
    <w:basedOn w:val="Normalny"/>
    <w:link w:val="TekstdymkaZnak"/>
    <w:uiPriority w:val="99"/>
    <w:semiHidden/>
    <w:unhideWhenUsed/>
    <w:rsid w:val="0042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C8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A5E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FE36A5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60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7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257</Words>
  <Characters>1799</Characters>
  <Application>Microsoft Office Word</Application>
  <DocSecurity>0</DocSecurity>
  <Lines>54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2020-01-20T08:07:00Z</cp:lastPrinted>
  <dcterms:created xsi:type="dcterms:W3CDTF">2020-10-07T09:56:00Z</dcterms:created>
  <dcterms:modified xsi:type="dcterms:W3CDTF">2021-01-19T11:53:00Z</dcterms:modified>
</cp:coreProperties>
</file>